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8A1D" w14:textId="79C13E44" w:rsidR="000647B9" w:rsidRPr="00B0689C" w:rsidRDefault="000647B9" w:rsidP="000647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B0689C">
        <w:rPr>
          <w:rFonts w:ascii="Times New Roman" w:hAnsi="Times New Roman" w:cs="Times New Roman"/>
          <w:b/>
          <w:bCs/>
          <w:sz w:val="28"/>
          <w:szCs w:val="28"/>
          <w:lang w:val="lt-LT"/>
        </w:rPr>
        <w:t>NACIONALINĖS SVEIKATOS TARYBOS NUOTOLINIO POSĖDŽIO</w:t>
      </w:r>
    </w:p>
    <w:p w14:paraId="2B728AB3" w14:textId="5F65ECD3" w:rsidR="00C04D20" w:rsidRPr="00B0689C" w:rsidRDefault="000647B9" w:rsidP="00C04D2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lt-LT"/>
        </w:rPr>
      </w:pPr>
      <w:r w:rsidRPr="00B0689C">
        <w:rPr>
          <w:rFonts w:ascii="Times New Roman" w:hAnsi="Times New Roman" w:cs="Times New Roman"/>
          <w:b/>
          <w:bCs/>
          <w:sz w:val="28"/>
          <w:szCs w:val="28"/>
          <w:lang w:val="lt-LT"/>
        </w:rPr>
        <w:t>,,</w:t>
      </w:r>
      <w:r w:rsidR="00EB1FF1" w:rsidRPr="00B0689C">
        <w:rPr>
          <w:lang w:val="lt-LT"/>
        </w:rPr>
        <w:t xml:space="preserve"> 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 xml:space="preserve">SVEIKATOS </w:t>
      </w:r>
      <w:r w:rsidR="00DF274C">
        <w:rPr>
          <w:rFonts w:ascii="Times New Roman" w:hAnsi="Times New Roman" w:cs="Times New Roman"/>
          <w:b/>
          <w:sz w:val="28"/>
          <w:szCs w:val="28"/>
          <w:lang w:val="lt-LT"/>
        </w:rPr>
        <w:t xml:space="preserve">PRIEŽIŪROS PASLAUGŲ ORGANIZAVIMAS 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>S</w:t>
      </w:r>
      <w:r w:rsidR="00DF274C">
        <w:rPr>
          <w:rFonts w:ascii="Times New Roman" w:hAnsi="Times New Roman" w:cs="Times New Roman"/>
          <w:b/>
          <w:sz w:val="28"/>
          <w:szCs w:val="28"/>
          <w:lang w:val="lt-LT"/>
        </w:rPr>
        <w:t xml:space="preserve">ERGANTIEMS 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>RET</w:t>
      </w:r>
      <w:r w:rsidR="00DF274C">
        <w:rPr>
          <w:rFonts w:ascii="Times New Roman" w:hAnsi="Times New Roman" w:cs="Times New Roman"/>
          <w:b/>
          <w:sz w:val="28"/>
          <w:szCs w:val="28"/>
          <w:lang w:val="lt-LT"/>
        </w:rPr>
        <w:t>OMIS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 xml:space="preserve"> LIG</w:t>
      </w:r>
      <w:r w:rsidR="00DF274C">
        <w:rPr>
          <w:rFonts w:ascii="Times New Roman" w:hAnsi="Times New Roman" w:cs="Times New Roman"/>
          <w:b/>
          <w:sz w:val="28"/>
          <w:szCs w:val="28"/>
          <w:lang w:val="lt-LT"/>
        </w:rPr>
        <w:t>OMIS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DF274C">
        <w:rPr>
          <w:rFonts w:ascii="Times New Roman" w:hAnsi="Times New Roman" w:cs="Times New Roman"/>
          <w:b/>
          <w:sz w:val="28"/>
          <w:szCs w:val="28"/>
          <w:lang w:val="lt-LT"/>
        </w:rPr>
        <w:t>LIETUVO</w:t>
      </w:r>
      <w:r w:rsidR="00EA2825">
        <w:rPr>
          <w:rFonts w:ascii="Times New Roman" w:hAnsi="Times New Roman" w:cs="Times New Roman"/>
          <w:b/>
          <w:sz w:val="28"/>
          <w:szCs w:val="28"/>
          <w:lang w:val="lt-LT"/>
        </w:rPr>
        <w:t>JE</w:t>
      </w:r>
      <w:r w:rsidR="00EB1FF1" w:rsidRPr="00B0689C">
        <w:rPr>
          <w:rFonts w:ascii="Times New Roman" w:hAnsi="Times New Roman" w:cs="Times New Roman"/>
          <w:b/>
          <w:bCs/>
          <w:sz w:val="28"/>
          <w:szCs w:val="28"/>
          <w:lang w:val="lt-LT"/>
        </w:rPr>
        <w:t>“</w:t>
      </w:r>
      <w:r w:rsidRPr="00B068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lt-LT"/>
        </w:rPr>
        <w:t xml:space="preserve"> </w:t>
      </w:r>
      <w:r w:rsidR="00C04D20" w:rsidRPr="00B068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lt-LT"/>
        </w:rPr>
        <w:t xml:space="preserve">   </w:t>
      </w:r>
    </w:p>
    <w:p w14:paraId="063D9B97" w14:textId="688D2271" w:rsidR="00E23506" w:rsidRPr="00CC6824" w:rsidRDefault="00EA2825" w:rsidP="00C04D20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                 </w:t>
      </w:r>
      <w:r w:rsidR="00E23506" w:rsidRPr="00B0689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Darbotvarkė </w:t>
      </w:r>
      <w:r w:rsidR="0085286F" w:rsidRPr="00B0689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</w:t>
      </w:r>
      <w:bookmarkStart w:id="0" w:name="_GoBack"/>
      <w:bookmarkEnd w:id="0"/>
    </w:p>
    <w:p w14:paraId="10F6D564" w14:textId="06D3499F" w:rsidR="0085286F" w:rsidRPr="00B0689C" w:rsidRDefault="00EB1FF1" w:rsidP="0085286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t-LT"/>
        </w:rPr>
      </w:pPr>
      <w:r w:rsidRPr="00B0689C">
        <w:rPr>
          <w:rFonts w:ascii="Times New Roman" w:hAnsi="Times New Roman" w:cs="Times New Roman"/>
          <w:sz w:val="28"/>
          <w:szCs w:val="28"/>
          <w:lang w:val="lt-LT"/>
        </w:rPr>
        <w:t>2021 m</w:t>
      </w:r>
      <w:r w:rsidR="007B5337" w:rsidRPr="00B0689C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EA2825">
        <w:rPr>
          <w:rFonts w:ascii="Times New Roman" w:hAnsi="Times New Roman" w:cs="Times New Roman"/>
          <w:sz w:val="28"/>
          <w:szCs w:val="28"/>
          <w:lang w:val="lt-LT"/>
        </w:rPr>
        <w:t>gegužės 26</w:t>
      </w:r>
      <w:r w:rsidR="00E23506" w:rsidRPr="00B0689C">
        <w:rPr>
          <w:rFonts w:ascii="Times New Roman" w:hAnsi="Times New Roman" w:cs="Times New Roman"/>
          <w:sz w:val="28"/>
          <w:szCs w:val="28"/>
          <w:lang w:val="lt-LT"/>
        </w:rPr>
        <w:t xml:space="preserve"> d., trečiadienis, 13.00 val</w:t>
      </w:r>
      <w:r w:rsidR="00E23506" w:rsidRPr="00B0689C">
        <w:rPr>
          <w:lang w:val="lt-LT"/>
        </w:rPr>
        <w:t>.</w:t>
      </w:r>
    </w:p>
    <w:p w14:paraId="2C0E517D" w14:textId="77777777" w:rsidR="00E23506" w:rsidRPr="00B0689C" w:rsidRDefault="00E23506" w:rsidP="000647B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lt-LT"/>
        </w:rPr>
      </w:pPr>
    </w:p>
    <w:p w14:paraId="7DA0959B" w14:textId="4185EE23" w:rsidR="00E23506" w:rsidRPr="00B0689C" w:rsidRDefault="00E23506" w:rsidP="00E2350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>13.00 – 13.10</w:t>
      </w:r>
      <w:r w:rsidR="001F123D"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689C">
        <w:rPr>
          <w:rFonts w:ascii="Times New Roman" w:hAnsi="Times New Roman" w:cs="Times New Roman"/>
          <w:b/>
          <w:bCs/>
          <w:sz w:val="24"/>
          <w:szCs w:val="24"/>
          <w:lang w:val="lt-LT"/>
        </w:rPr>
        <w:t>Įžanginis žodis</w:t>
      </w:r>
      <w:r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BC9C34" w14:textId="22B1CE81" w:rsidR="00E23506" w:rsidRPr="00B0689C" w:rsidRDefault="001F123D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="00E23506" w:rsidRPr="00B0689C">
        <w:rPr>
          <w:rFonts w:ascii="Times New Roman" w:hAnsi="Times New Roman" w:cs="Times New Roman"/>
          <w:sz w:val="24"/>
          <w:szCs w:val="24"/>
          <w:lang w:val="lt-LT"/>
        </w:rPr>
        <w:t>Prof. Stasys Žirgulis, Nacionalinės sveikatos tarybos pirmininkas</w:t>
      </w:r>
    </w:p>
    <w:p w14:paraId="30461E7F" w14:textId="0C713358" w:rsidR="00E23506" w:rsidRPr="00B0689C" w:rsidRDefault="00E23506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123D"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EA2825">
        <w:rPr>
          <w:rFonts w:ascii="Times New Roman" w:hAnsi="Times New Roman" w:cs="Times New Roman"/>
          <w:sz w:val="24"/>
          <w:szCs w:val="24"/>
          <w:lang w:val="lt-LT"/>
        </w:rPr>
        <w:t xml:space="preserve">Prof. Algirdas </w:t>
      </w:r>
      <w:proofErr w:type="spellStart"/>
      <w:r w:rsidR="00EA2825">
        <w:rPr>
          <w:rFonts w:ascii="Times New Roman" w:hAnsi="Times New Roman" w:cs="Times New Roman"/>
          <w:sz w:val="24"/>
          <w:szCs w:val="24"/>
          <w:lang w:val="lt-LT"/>
        </w:rPr>
        <w:t>Utkus</w:t>
      </w:r>
      <w:proofErr w:type="spellEnd"/>
      <w:r w:rsidRPr="00B0689C">
        <w:rPr>
          <w:rFonts w:ascii="Times New Roman" w:hAnsi="Times New Roman" w:cs="Times New Roman"/>
          <w:sz w:val="24"/>
          <w:szCs w:val="24"/>
          <w:lang w:val="lt-LT"/>
        </w:rPr>
        <w:t>, Naci</w:t>
      </w:r>
      <w:r w:rsidR="00E95A90" w:rsidRPr="00B0689C">
        <w:rPr>
          <w:rFonts w:ascii="Times New Roman" w:hAnsi="Times New Roman" w:cs="Times New Roman"/>
          <w:sz w:val="24"/>
          <w:szCs w:val="24"/>
          <w:lang w:val="lt-LT"/>
        </w:rPr>
        <w:t>onalinės sveikatos tarybos nar</w:t>
      </w:r>
      <w:r w:rsidR="00EA2825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B087811" w14:textId="77777777" w:rsidR="00CB467B" w:rsidRPr="00B0689C" w:rsidRDefault="00CB467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14:paraId="4BE2E96B" w14:textId="77777777" w:rsidR="00DF274C" w:rsidRDefault="00E23506" w:rsidP="00852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>13.10 – 13.4</w:t>
      </w:r>
      <w:r w:rsidR="001F123D"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EA2825">
        <w:rPr>
          <w:rFonts w:ascii="Times New Roman" w:hAnsi="Times New Roman" w:cs="Times New Roman"/>
          <w:b/>
          <w:sz w:val="24"/>
          <w:szCs w:val="24"/>
          <w:lang w:val="lt-LT"/>
        </w:rPr>
        <w:t>Sveikatos</w:t>
      </w:r>
      <w:r w:rsidR="00DF27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priežiūros paslaugų organizavimas sergantiems retomis ligomis</w:t>
      </w:r>
      <w:r w:rsidR="00EA2825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iššūkiai, </w:t>
      </w:r>
    </w:p>
    <w:p w14:paraId="69298696" w14:textId="55A1A96B" w:rsidR="00F83BBB" w:rsidRPr="00B0689C" w:rsidRDefault="00DF274C" w:rsidP="00852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</w:t>
      </w:r>
      <w:r w:rsidR="006207CA" w:rsidRPr="00B0689C">
        <w:rPr>
          <w:rFonts w:ascii="Times New Roman" w:hAnsi="Times New Roman" w:cs="Times New Roman"/>
          <w:b/>
          <w:sz w:val="24"/>
          <w:szCs w:val="24"/>
          <w:lang w:val="lt-LT"/>
        </w:rPr>
        <w:t>galimybės ir perspektyvos</w:t>
      </w:r>
    </w:p>
    <w:p w14:paraId="7B0F9C91" w14:textId="77777777" w:rsidR="0085286F" w:rsidRPr="00B0689C" w:rsidRDefault="0085286F" w:rsidP="008528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lt-LT"/>
        </w:rPr>
      </w:pPr>
    </w:p>
    <w:p w14:paraId="6134FCCF" w14:textId="77777777" w:rsidR="00CC6824" w:rsidRDefault="00F83BBB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</w:t>
      </w:r>
      <w:r w:rsidR="007B5337" w:rsidRPr="00B0689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Dr.</w:t>
      </w:r>
      <w:r w:rsidR="00EA282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Birutė </w:t>
      </w:r>
      <w:proofErr w:type="spellStart"/>
      <w:r w:rsidR="00EA2825">
        <w:rPr>
          <w:rFonts w:ascii="Times New Roman" w:hAnsi="Times New Roman" w:cs="Times New Roman"/>
          <w:bCs/>
          <w:sz w:val="24"/>
          <w:szCs w:val="24"/>
          <w:lang w:val="lt-LT"/>
        </w:rPr>
        <w:t>Tumienė</w:t>
      </w:r>
      <w:proofErr w:type="spellEnd"/>
      <w:r w:rsidR="00CB467B" w:rsidRPr="00B0689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207CA"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6824">
        <w:rPr>
          <w:rFonts w:ascii="Times New Roman" w:hAnsi="Times New Roman" w:cs="Times New Roman"/>
          <w:sz w:val="24"/>
          <w:szCs w:val="24"/>
          <w:lang w:val="lt-LT"/>
        </w:rPr>
        <w:t xml:space="preserve">Vilniaus universiteto ligoninės Santaros klinikų gydytoja </w:t>
      </w:r>
      <w:proofErr w:type="spellStart"/>
      <w:r w:rsidR="00CC6824">
        <w:rPr>
          <w:rFonts w:ascii="Times New Roman" w:hAnsi="Times New Roman" w:cs="Times New Roman"/>
          <w:sz w:val="24"/>
          <w:szCs w:val="24"/>
          <w:lang w:val="lt-LT"/>
        </w:rPr>
        <w:t>genetikė</w:t>
      </w:r>
      <w:proofErr w:type="spellEnd"/>
      <w:r w:rsidR="00CC68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14:paraId="06D8B975" w14:textId="63588EF9" w:rsidR="006207CA" w:rsidRDefault="00CC6824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Retų ligų koordinavimo centro koordinatorė tarptautiniams ryšiams</w:t>
      </w:r>
    </w:p>
    <w:p w14:paraId="5771CB02" w14:textId="77777777" w:rsidR="00CC6824" w:rsidRPr="00B0689C" w:rsidRDefault="00CC6824" w:rsidP="00CB4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5351619" w14:textId="20704DCE" w:rsidR="00F83BBB" w:rsidRPr="00B0689C" w:rsidRDefault="00E23506" w:rsidP="00F83BB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>13.40 – 14.</w:t>
      </w:r>
      <w:r w:rsidR="00F83BBB" w:rsidRPr="00B0689C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B0689C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F83BBB"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3BBB" w:rsidRPr="00B0689C">
        <w:rPr>
          <w:rFonts w:ascii="Times New Roman" w:hAnsi="Times New Roman" w:cs="Times New Roman"/>
          <w:b/>
          <w:bCs/>
          <w:sz w:val="24"/>
          <w:szCs w:val="24"/>
          <w:lang w:val="lt-LT"/>
        </w:rPr>
        <w:t>Diskusijos</w:t>
      </w:r>
      <w:r w:rsidRPr="00B0689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0F65AC0F" w14:textId="77777777" w:rsidR="00C12FF2" w:rsidRPr="00B0689C" w:rsidRDefault="00C12FF2" w:rsidP="00F83BB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D4917CE" w14:textId="75F935C9" w:rsidR="00F83BBB" w:rsidRPr="00B0689C" w:rsidRDefault="00F83BBB" w:rsidP="00F83BB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689C">
        <w:rPr>
          <w:rFonts w:ascii="Times New Roman" w:hAnsi="Times New Roman" w:cs="Times New Roman"/>
          <w:sz w:val="24"/>
          <w:szCs w:val="24"/>
          <w:lang w:val="lt-LT"/>
        </w:rPr>
        <w:t>14.40</w:t>
      </w:r>
      <w:r w:rsidRPr="00B0689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B0689C">
        <w:rPr>
          <w:rFonts w:ascii="Times New Roman" w:hAnsi="Times New Roman" w:cs="Times New Roman"/>
          <w:sz w:val="24"/>
          <w:szCs w:val="24"/>
          <w:lang w:val="lt-LT"/>
        </w:rPr>
        <w:t xml:space="preserve">– 15.00 </w:t>
      </w:r>
      <w:r w:rsidR="0085286F" w:rsidRPr="00B0689C">
        <w:rPr>
          <w:rFonts w:ascii="Times New Roman" w:hAnsi="Times New Roman" w:cs="Times New Roman"/>
          <w:b/>
          <w:bCs/>
          <w:sz w:val="24"/>
          <w:szCs w:val="24"/>
          <w:lang w:val="lt-LT"/>
        </w:rPr>
        <w:t>Kiti klausimai</w:t>
      </w:r>
    </w:p>
    <w:p w14:paraId="6CFE9547" w14:textId="36984753" w:rsidR="000647B9" w:rsidRPr="001F123D" w:rsidRDefault="000647B9" w:rsidP="00E235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47B9" w:rsidRPr="001F123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9"/>
    <w:rsid w:val="000647B9"/>
    <w:rsid w:val="0019035E"/>
    <w:rsid w:val="001F123D"/>
    <w:rsid w:val="006207CA"/>
    <w:rsid w:val="006B1747"/>
    <w:rsid w:val="006D2927"/>
    <w:rsid w:val="006E65D9"/>
    <w:rsid w:val="007A0B23"/>
    <w:rsid w:val="007B5337"/>
    <w:rsid w:val="00817D4E"/>
    <w:rsid w:val="008268E9"/>
    <w:rsid w:val="0085286F"/>
    <w:rsid w:val="00941AB1"/>
    <w:rsid w:val="00AB4EB7"/>
    <w:rsid w:val="00B0689C"/>
    <w:rsid w:val="00C00CDC"/>
    <w:rsid w:val="00C04D20"/>
    <w:rsid w:val="00C12FF2"/>
    <w:rsid w:val="00CB467B"/>
    <w:rsid w:val="00CC6824"/>
    <w:rsid w:val="00DF274C"/>
    <w:rsid w:val="00E23506"/>
    <w:rsid w:val="00E95A90"/>
    <w:rsid w:val="00EA2825"/>
    <w:rsid w:val="00EB1FF1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Laurynas Veckys</dc:creator>
  <cp:lastModifiedBy>Giedrė</cp:lastModifiedBy>
  <cp:revision>3</cp:revision>
  <cp:lastPrinted>2021-03-17T11:45:00Z</cp:lastPrinted>
  <dcterms:created xsi:type="dcterms:W3CDTF">2021-05-11T06:36:00Z</dcterms:created>
  <dcterms:modified xsi:type="dcterms:W3CDTF">2021-05-12T05:12:00Z</dcterms:modified>
</cp:coreProperties>
</file>